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0F" w:rsidRDefault="00620F0F" w:rsidP="00620F0F">
      <w:pPr>
        <w:jc w:val="center"/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</w:pPr>
      <w:r w:rsidRPr="00620F0F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 xml:space="preserve">В помощь родителям. Задания </w:t>
      </w:r>
      <w:r w:rsidR="008E3816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 xml:space="preserve">детям 6 – 7 лет </w:t>
      </w:r>
      <w:r w:rsidRPr="00620F0F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>для развития логического мышления.</w:t>
      </w:r>
    </w:p>
    <w:p w:rsidR="00620F0F" w:rsidRPr="00620F0F" w:rsidRDefault="00620F0F" w:rsidP="00620F0F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Подготовила воспитатель подготовительной группы </w:t>
      </w:r>
      <w:proofErr w:type="spell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Колиева</w:t>
      </w:r>
      <w:proofErr w:type="spell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О. М. </w:t>
      </w:r>
    </w:p>
    <w:p w:rsidR="000554E0" w:rsidRPr="00620F0F" w:rsidRDefault="00BE0724">
      <w:pP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Длительность занятий - 15-20 минут. Не перетруждайте ребенка, чтобы не вызвать у него негативную реакцию от занятий! </w:t>
      </w:r>
      <w:proofErr w:type="gram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Наоборот, старайтесь превратить ваши занятия в игру!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1) Подбери противоположные слова по смыслу:</w:t>
      </w:r>
      <w:r w:rsidRPr="00620F0F">
        <w:rPr>
          <w:rFonts w:cstheme="minorHAnsi"/>
          <w:b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чёрный - 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большой - 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веселый - 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хороший - 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горький - 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широкий - 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высокий - 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добрый - 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холодный - 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умный - 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быстрый - 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proofErr w:type="gramEnd"/>
    </w:p>
    <w:p w:rsidR="000554E0" w:rsidRPr="00620F0F" w:rsidRDefault="00BE0724">
      <w:pP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620F0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2) Слушай внимательно! Подумай и ответь на вопросы:</w:t>
      </w:r>
      <w:r w:rsidRPr="00620F0F">
        <w:rPr>
          <w:rFonts w:cstheme="minorHAnsi"/>
          <w:b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Чего в лесу больше: берёз или деревьев?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Кого в зоопарке больше: обезьян или зверей?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Кого в реке больше: окуней или рыб?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Чего в огороде больше: капусты или овощей?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Чего в шкафу больше: футболок или одежды?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Кого в курятнике больше: куриц или птиц?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</w:p>
    <w:p w:rsidR="008E3816" w:rsidRDefault="00BE0724">
      <w:pP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620F0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3) Закончи предложения:</w:t>
      </w:r>
      <w:r w:rsidRPr="00620F0F">
        <w:rPr>
          <w:rFonts w:cstheme="minorHAnsi"/>
          <w:b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Пример: </w:t>
      </w:r>
      <w:proofErr w:type="gram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Понедельник, вторник, среда, четверг - это дни недели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Молоко, хлеб, кефир, сыр, яйца - это...</w:t>
      </w:r>
      <w:proofErr w:type="gramEnd"/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Москва, Новгород, Санкт-Петербург - это...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Утро, вечер, день, ночь - это...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Катя, Миша, Петя, Ира - это...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Собака, кошка, мышка - это...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lastRenderedPageBreak/>
        <w:t>Ромашка, колокольч</w:t>
      </w:r>
      <w:r w:rsid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и</w:t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к, роза - это...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А</w:t>
      </w:r>
      <w:proofErr w:type="gram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,Б</w:t>
      </w:r>
      <w:proofErr w:type="gram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,В,Г,Д - это...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</w:p>
    <w:p w:rsidR="008E3816" w:rsidRDefault="00BE0724">
      <w:pP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620F0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4) Слушай внимательно! Дополни предложения:</w:t>
      </w:r>
      <w:r w:rsidRPr="00620F0F">
        <w:rPr>
          <w:rFonts w:cstheme="minorHAnsi"/>
          <w:b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Если поезд едет быстрее автобуса, то автобус едет</w:t>
      </w:r>
      <w:proofErr w:type="gram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......... </w:t>
      </w:r>
      <w:proofErr w:type="gram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поезда.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Если сестра старше брата, то брат</w:t>
      </w:r>
      <w:proofErr w:type="gram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.......... </w:t>
      </w:r>
      <w:proofErr w:type="gram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сестры.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Если стол выше стула, то стул</w:t>
      </w:r>
      <w:proofErr w:type="gram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........ </w:t>
      </w:r>
      <w:proofErr w:type="gram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стола.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Если кошка больше мышки, то мышка</w:t>
      </w:r>
      <w:proofErr w:type="gram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....... </w:t>
      </w:r>
      <w:proofErr w:type="gram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кошки.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Если река шире ручья, то ручей</w:t>
      </w:r>
      <w:proofErr w:type="gram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........ </w:t>
      </w:r>
      <w:proofErr w:type="gram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реки.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</w:p>
    <w:p w:rsidR="000554E0" w:rsidRPr="00620F0F" w:rsidRDefault="00BE0724">
      <w:pP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620F0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5) Придумай правильную закономерность.</w:t>
      </w:r>
      <w:r w:rsidRPr="00620F0F">
        <w:rPr>
          <w:rFonts w:cstheme="minorHAnsi"/>
          <w:b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Птица - перья. Рыба</w:t>
      </w:r>
      <w:proofErr w:type="gram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- ......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proofErr w:type="gram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Осень - дождь. Зима</w:t>
      </w:r>
      <w:proofErr w:type="gram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- ......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proofErr w:type="gram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Человек - руки. Собака</w:t>
      </w:r>
      <w:proofErr w:type="gram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- ......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proofErr w:type="gram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Утро - завтрак. Вечер</w:t>
      </w:r>
      <w:proofErr w:type="gram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- ......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proofErr w:type="gram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Яблоко - фрукт. Помидор - ......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</w:p>
    <w:p w:rsidR="000554E0" w:rsidRPr="00620F0F" w:rsidRDefault="00BE0724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620F0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6) Что лишнее?</w:t>
      </w:r>
      <w:r w:rsidRPr="00620F0F">
        <w:rPr>
          <w:rFonts w:cstheme="minorHAnsi"/>
          <w:b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Кресло, стул, шкаф, телевизор.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Петух, павлин, ворона, бабочка.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Чемодан, сумка, портфель, тетрадь.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Солнце, лампа, люстра, фонарь.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</w:p>
    <w:p w:rsidR="000554E0" w:rsidRPr="00620F0F" w:rsidRDefault="00BE0724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620F0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7) Какие это профессии?</w:t>
      </w:r>
      <w:r w:rsidRPr="00620F0F">
        <w:rPr>
          <w:rFonts w:cstheme="minorHAnsi"/>
          <w:b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Кто строит дома?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Кто пишет стихи?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Кто поёт песни?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Кто лечит людей?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Кто шьет одежду?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Кто пишет картины?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Кто летает в космос?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Кто управляет самолетом?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Кто водит автобус?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Кто управляет поездом?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Кто учит детей в школе?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lastRenderedPageBreak/>
        <w:t>Кто дрессирует животных?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</w:p>
    <w:p w:rsidR="00BE0724" w:rsidRPr="00620F0F" w:rsidRDefault="00BE0724">
      <w:pP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620F0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8) Логические </w:t>
      </w:r>
      <w:proofErr w:type="gramStart"/>
      <w:r w:rsidRPr="00620F0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задачи</w:t>
      </w:r>
      <w:proofErr w:type="gramEnd"/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Что дольше длится: год или 12 месяцев?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Что тяжелее: килограмм ваты или килограмм железа?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Петя и Ваня пили разные соки - яблочный и вишневый. Петя не пил вишневый сок. Какой сок пил Ваня?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Ира и Лена были одеты в платья разного цвета: желтое и </w:t>
      </w:r>
      <w:proofErr w:type="spell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розовое</w:t>
      </w:r>
      <w:proofErr w:type="spell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. Лена не была одета в </w:t>
      </w:r>
      <w:proofErr w:type="spellStart"/>
      <w:proofErr w:type="gram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розовое</w:t>
      </w:r>
      <w:proofErr w:type="spellEnd"/>
      <w:proofErr w:type="gram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. Какого цвета платье было у Иры?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Сережа, Андрей, Слава собирали ягоды в саду. Сережа собрал больше Андрея, а Андрей собрал больше Славы. Кто из </w:t>
      </w:r>
      <w:proofErr w:type="spell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ребя</w:t>
      </w:r>
      <w:proofErr w:type="spell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собрал больше ягод, а кто меньше?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Кто быстрее доплывет до берега - утята или цыплята?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Кто быстрее долетит до цветка - бабочка или гусеница?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У мамы есть кот </w:t>
      </w:r>
      <w:proofErr w:type="spell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Барсик</w:t>
      </w:r>
      <w:proofErr w:type="spell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, пес Дружок и дочка </w:t>
      </w:r>
      <w:proofErr w:type="spellStart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Ульяна</w:t>
      </w:r>
      <w:proofErr w:type="spellEnd"/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. Сколько детей у мамы?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Пять яиц варятся пять минут. Сколько минут варится одно яйцо?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Сколько грибов можно вырастить из семян сосны?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Как лучше и быстрее сорвать арбуз с дерева?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У мальчика была одна веревка. Сколько раз надо разрезать веревку, чтобы получить три веревки?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На дереве сидели птицы. У них всего 8 крыльев. Сколько птиц сидело на дереве?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  <w:r w:rsidRPr="00620F0F">
        <w:rPr>
          <w:rFonts w:cstheme="minorHAnsi"/>
          <w:color w:val="000000" w:themeColor="text1"/>
          <w:sz w:val="28"/>
          <w:szCs w:val="28"/>
          <w:shd w:val="clear" w:color="auto" w:fill="FFFFFF"/>
        </w:rPr>
        <w:t>Два друга играли в шахматы 2 часа. Сколько времени играл в шахматы каждый из них?</w:t>
      </w:r>
      <w:r w:rsidRPr="00620F0F">
        <w:rPr>
          <w:rFonts w:cstheme="minorHAnsi"/>
          <w:color w:val="000000" w:themeColor="text1"/>
          <w:sz w:val="28"/>
          <w:szCs w:val="28"/>
        </w:rPr>
        <w:br/>
      </w:r>
    </w:p>
    <w:p w:rsidR="00057F42" w:rsidRPr="00620F0F" w:rsidRDefault="008E381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9) </w:t>
      </w:r>
      <w:r w:rsidR="00BE0724" w:rsidRPr="00620F0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Послушай рассказы и ответь на вопросы.</w:t>
      </w:r>
      <w:r w:rsidR="00BE0724" w:rsidRPr="00620F0F">
        <w:rPr>
          <w:rFonts w:cstheme="minorHAnsi"/>
          <w:color w:val="000000"/>
          <w:sz w:val="28"/>
          <w:szCs w:val="28"/>
        </w:rPr>
        <w:br/>
      </w:r>
      <w:r w:rsidR="00BE0724" w:rsidRPr="00620F0F">
        <w:rPr>
          <w:rFonts w:cstheme="minorHAnsi"/>
          <w:color w:val="000000"/>
          <w:sz w:val="28"/>
          <w:szCs w:val="28"/>
        </w:rPr>
        <w:br/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1) Вова проснулся утром, 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подбежал к окну и удивленно воскликнул: </w:t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"Мама, на улице ночью шел дождь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!" Как Вова догадался, что шел дождь, </w:t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ведь он в это время крепко спал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 w:rsidR="00BE0724" w:rsidRPr="00620F0F">
        <w:rPr>
          <w:rFonts w:cstheme="minorHAnsi"/>
          <w:color w:val="000000"/>
          <w:sz w:val="28"/>
          <w:szCs w:val="28"/>
        </w:rPr>
        <w:br/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2) Выглянув в окно, Вера сказала маме: "Мама, одеваться надо тепле</w:t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е, на улице такой сильный ветер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!" Как Вера догадалась, что на у</w:t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лице сильный ветер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 w:rsidR="00BE0724" w:rsidRPr="00620F0F">
        <w:rPr>
          <w:rFonts w:cstheme="minorHAnsi"/>
          <w:color w:val="000000"/>
          <w:sz w:val="28"/>
          <w:szCs w:val="28"/>
        </w:rPr>
        <w:br/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3) Спускается муравей с горы, а </w:t>
      </w:r>
      <w:proofErr w:type="gramStart"/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на вст</w:t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р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ечу</w:t>
      </w:r>
      <w:proofErr w:type="gramEnd"/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 ему - </w:t>
      </w:r>
      <w:proofErr w:type="spellStart"/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ос</w:t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ё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л</w:t>
      </w:r>
      <w:proofErr w:type="spellEnd"/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Ос</w:t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ё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л</w:t>
      </w:r>
      <w:proofErr w:type="spellEnd"/>
      <w:proofErr w:type="gramEnd"/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 спрашивает муравья: "Скажи, пожалуйст</w:t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а, муравей, какая на горе трава?" "</w:t>
      </w:r>
      <w:proofErr w:type="gramStart"/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Такая</w:t>
      </w:r>
      <w:proofErr w:type="gramEnd"/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 высокая, густая"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,- ответил муравей. </w:t>
      </w:r>
      <w:proofErr w:type="gramStart"/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Обрадовался</w:t>
      </w:r>
      <w:proofErr w:type="gramEnd"/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осел</w:t>
      </w:r>
      <w:proofErr w:type="spellEnd"/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 ,поднялся на гору ,но как ни 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пытался щипать траву губами - никак не мог. "Обманул меня муравей", -</w:t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подумал</w:t>
      </w:r>
      <w:proofErr w:type="gramEnd"/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осел</w:t>
      </w:r>
      <w:proofErr w:type="spellEnd"/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620F0F" w:rsidRPr="00620F0F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А вы как </w:t>
      </w:r>
      <w:proofErr w:type="spellStart"/>
      <w:r w:rsidR="00620F0F" w:rsidRPr="00620F0F">
        <w:rPr>
          <w:rFonts w:cstheme="minorHAnsi"/>
          <w:i/>
          <w:color w:val="000000"/>
          <w:sz w:val="28"/>
          <w:szCs w:val="28"/>
          <w:shd w:val="clear" w:color="auto" w:fill="FFFFFF"/>
        </w:rPr>
        <w:t>думаете</w:t>
      </w:r>
      <w:proofErr w:type="gramStart"/>
      <w:r w:rsidR="00620F0F" w:rsidRPr="00620F0F">
        <w:rPr>
          <w:rFonts w:cstheme="minorHAnsi"/>
          <w:i/>
          <w:color w:val="000000"/>
          <w:sz w:val="28"/>
          <w:szCs w:val="28"/>
          <w:shd w:val="clear" w:color="auto" w:fill="FFFFFF"/>
        </w:rPr>
        <w:t>,о</w:t>
      </w:r>
      <w:proofErr w:type="gramEnd"/>
      <w:r w:rsidR="00620F0F" w:rsidRPr="00620F0F">
        <w:rPr>
          <w:rFonts w:cstheme="minorHAnsi"/>
          <w:i/>
          <w:color w:val="000000"/>
          <w:sz w:val="28"/>
          <w:szCs w:val="28"/>
          <w:shd w:val="clear" w:color="auto" w:fill="FFFFFF"/>
        </w:rPr>
        <w:t>бманул</w:t>
      </w:r>
      <w:proofErr w:type="spellEnd"/>
      <w:r w:rsidR="00620F0F" w:rsidRPr="00620F0F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ли муравей </w:t>
      </w:r>
      <w:proofErr w:type="spellStart"/>
      <w:r w:rsidR="00620F0F" w:rsidRPr="00620F0F">
        <w:rPr>
          <w:rFonts w:cstheme="minorHAnsi"/>
          <w:i/>
          <w:color w:val="000000"/>
          <w:sz w:val="28"/>
          <w:szCs w:val="28"/>
          <w:shd w:val="clear" w:color="auto" w:fill="FFFFFF"/>
        </w:rPr>
        <w:t>осла</w:t>
      </w:r>
      <w:proofErr w:type="spellEnd"/>
      <w:r w:rsidR="00BE0724" w:rsidRPr="00620F0F">
        <w:rPr>
          <w:rFonts w:cstheme="minorHAnsi"/>
          <w:i/>
          <w:color w:val="000000"/>
          <w:sz w:val="28"/>
          <w:szCs w:val="28"/>
          <w:shd w:val="clear" w:color="auto" w:fill="FFFFFF"/>
        </w:rPr>
        <w:t>?</w:t>
      </w:r>
      <w:r w:rsidR="00BE0724" w:rsidRPr="00620F0F">
        <w:rPr>
          <w:rFonts w:cstheme="minorHAnsi"/>
          <w:color w:val="000000"/>
          <w:sz w:val="28"/>
          <w:szCs w:val="28"/>
        </w:rPr>
        <w:br/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4) Сидят в лодке кот Васька и его хозяин. Хозяин закидывает удочку и приговаривает:</w:t>
      </w:r>
      <w:r>
        <w:rPr>
          <w:rFonts w:cstheme="minorHAnsi"/>
          <w:color w:val="000000"/>
          <w:sz w:val="28"/>
          <w:szCs w:val="28"/>
        </w:rPr>
        <w:t xml:space="preserve"> «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Ловись, рыбка, большая-пребольшая!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».</w:t>
      </w:r>
      <w:r w:rsidR="00BE0724" w:rsidRPr="00620F0F">
        <w:rPr>
          <w:rFonts w:cstheme="minorHAnsi"/>
          <w:color w:val="000000"/>
          <w:sz w:val="28"/>
          <w:szCs w:val="28"/>
        </w:rPr>
        <w:br/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А Васька потихоньку бормочет: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«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 Маленькая ловись, маленькая!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».</w:t>
      </w:r>
      <w:r w:rsidR="00BE0724" w:rsidRPr="00620F0F">
        <w:rPr>
          <w:rFonts w:cstheme="minorHAnsi"/>
          <w:color w:val="000000"/>
          <w:sz w:val="28"/>
          <w:szCs w:val="28"/>
        </w:rPr>
        <w:br/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Почему он так говорит?</w:t>
      </w:r>
    </w:p>
    <w:p w:rsidR="00BE0724" w:rsidRPr="00620F0F" w:rsidRDefault="008E381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10) </w:t>
      </w:r>
      <w:r w:rsidR="00BE0724" w:rsidRPr="00620F0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Подумай и реши задачи .</w:t>
      </w:r>
      <w:r w:rsidR="00BE0724" w:rsidRPr="00620F0F">
        <w:rPr>
          <w:rFonts w:cstheme="minorHAnsi"/>
          <w:color w:val="000000"/>
          <w:sz w:val="28"/>
          <w:szCs w:val="28"/>
        </w:rPr>
        <w:br/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1) У Насти было 4 ленты. Одну из них она разрезала на две равные ча</w:t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сти. Сколько лент стало у Насти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 w:rsidR="00BE0724" w:rsidRPr="00620F0F"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  <w:shd w:val="clear" w:color="auto" w:fill="FFFFFF"/>
        </w:rPr>
        <w:t>2) По двору ходили гуси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. У всех гусей Саша насчитал 6 лап. Сколько</w:t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 xml:space="preserve"> гусей гуляло во дворе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 w:rsidR="00BE0724" w:rsidRPr="00620F0F">
        <w:rPr>
          <w:rFonts w:cstheme="minorHAnsi"/>
          <w:color w:val="000000"/>
          <w:sz w:val="28"/>
          <w:szCs w:val="28"/>
        </w:rPr>
        <w:br/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3) На ветке сидело несколько птичек. У них всего 8 крылье</w:t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в. Сколько птиц сидело на ветке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 w:rsidR="00BE0724" w:rsidRPr="00620F0F">
        <w:rPr>
          <w:rFonts w:cstheme="minorHAnsi"/>
          <w:color w:val="000000"/>
          <w:sz w:val="28"/>
          <w:szCs w:val="28"/>
        </w:rPr>
        <w:br/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4) Два друга играли в шахматы 3 часа. Скол</w:t>
      </w:r>
      <w:r w:rsidR="00620F0F" w:rsidRPr="00620F0F">
        <w:rPr>
          <w:rFonts w:cstheme="minorHAnsi"/>
          <w:color w:val="000000"/>
          <w:sz w:val="28"/>
          <w:szCs w:val="28"/>
          <w:shd w:val="clear" w:color="auto" w:fill="FFFFFF"/>
        </w:rPr>
        <w:t>ько времени играл каждый из них</w:t>
      </w:r>
      <w:r w:rsidR="00BE0724" w:rsidRPr="00620F0F">
        <w:rPr>
          <w:rFonts w:cstheme="minorHAnsi"/>
          <w:color w:val="000000"/>
          <w:sz w:val="28"/>
          <w:szCs w:val="28"/>
          <w:shd w:val="clear" w:color="auto" w:fill="FFFFFF"/>
        </w:rPr>
        <w:t>?</w:t>
      </w:r>
    </w:p>
    <w:p w:rsidR="00BE0724" w:rsidRPr="000554E0" w:rsidRDefault="00BE0724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BE0724" w:rsidRPr="00620F0F" w:rsidRDefault="00BE0724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sectPr w:rsidR="00BE0724" w:rsidRPr="00620F0F" w:rsidSect="0005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724"/>
    <w:rsid w:val="00030EAD"/>
    <w:rsid w:val="000554E0"/>
    <w:rsid w:val="00057F42"/>
    <w:rsid w:val="00620F0F"/>
    <w:rsid w:val="008E3816"/>
    <w:rsid w:val="00A672B5"/>
    <w:rsid w:val="00BE0724"/>
    <w:rsid w:val="00F7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6</cp:revision>
  <dcterms:created xsi:type="dcterms:W3CDTF">2020-04-10T15:32:00Z</dcterms:created>
  <dcterms:modified xsi:type="dcterms:W3CDTF">2021-01-14T16:09:00Z</dcterms:modified>
</cp:coreProperties>
</file>